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40"/>
      </w:tblGrid>
      <w:tr w:rsidR="005E3524" w:rsidRPr="00217822" w14:paraId="0BB03CD1" w14:textId="77777777" w:rsidTr="00F63331">
        <w:trPr>
          <w:trHeight w:val="3004"/>
        </w:trPr>
        <w:tc>
          <w:tcPr>
            <w:tcW w:w="4808" w:type="dxa"/>
          </w:tcPr>
          <w:p w14:paraId="089ED79F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_Hlk85632346"/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Приложение № 1 </w:t>
            </w:r>
          </w:p>
          <w:p w14:paraId="50C29EDD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Договору</w:t>
            </w: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5575A7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______________________</w:t>
            </w:r>
          </w:p>
          <w:p w14:paraId="4A8F5AB0" w14:textId="77777777" w:rsidR="005E3524" w:rsidRDefault="005E3524" w:rsidP="00F63331">
            <w:pPr>
              <w:ind w:hanging="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 «___» __________ 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7896F5AA" w14:textId="77777777" w:rsidR="005E3524" w:rsidRPr="00217822" w:rsidRDefault="005E3524" w:rsidP="00F63331">
            <w:pPr>
              <w:ind w:left="23" w:hanging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40" w:type="dxa"/>
          </w:tcPr>
          <w:p w14:paraId="525B71E5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14:paraId="192D30D7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Заместитель руководителя – руководитель контрактной службы </w:t>
            </w:r>
          </w:p>
          <w:p w14:paraId="75B768FE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Департамента развития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новых территорий города Москвы</w:t>
            </w:r>
          </w:p>
          <w:p w14:paraId="1843BDA7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9CF805D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___________________ Ф.К. Диденко</w:t>
            </w:r>
          </w:p>
          <w:p w14:paraId="287C61AE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BC0748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«___</w:t>
            </w:r>
            <w:proofErr w:type="gramStart"/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_»_</w:t>
            </w:r>
            <w:proofErr w:type="gramEnd"/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  <w:p w14:paraId="36704267" w14:textId="77777777" w:rsidR="005E3524" w:rsidRPr="00217822" w:rsidRDefault="005E3524" w:rsidP="00F63331">
            <w:pPr>
              <w:ind w:left="23" w:hanging="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319D7C6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177831A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D2A74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282DA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2AF73" w14:textId="77777777" w:rsidR="005E3524" w:rsidRPr="007B79D4" w:rsidRDefault="005E3524" w:rsidP="005E3524">
      <w:pPr>
        <w:tabs>
          <w:tab w:val="left" w:pos="730"/>
        </w:tabs>
        <w:ind w:left="7230"/>
        <w:jc w:val="both"/>
        <w:rPr>
          <w:rFonts w:ascii="Times New Roman" w:eastAsia="Times New Roman" w:hAnsi="Times New Roman"/>
          <w:b/>
        </w:rPr>
      </w:pPr>
    </w:p>
    <w:p w14:paraId="7571A8D7" w14:textId="77777777" w:rsidR="005E3524" w:rsidRPr="00FF2D68" w:rsidRDefault="005E3524" w:rsidP="005E352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D68">
        <w:rPr>
          <w:rFonts w:ascii="Times New Roman" w:eastAsia="Calibri" w:hAnsi="Times New Roman" w:cs="Times New Roman"/>
          <w:b/>
          <w:sz w:val="28"/>
          <w:szCs w:val="28"/>
        </w:rPr>
        <w:t>КАЛЕНДАРНЫЙ ПЛАН</w:t>
      </w:r>
    </w:p>
    <w:p w14:paraId="44A9E06B" w14:textId="77777777" w:rsidR="00F4341E" w:rsidRDefault="00F4341E" w:rsidP="00F43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выполнение проектно-изыскательских работ по объекту:</w:t>
      </w:r>
    </w:p>
    <w:p w14:paraId="2443D4AD" w14:textId="77777777" w:rsidR="005E3524" w:rsidRPr="00FF2D68" w:rsidRDefault="005E3524" w:rsidP="005E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68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«Административное здание р-на </w:t>
      </w:r>
      <w:proofErr w:type="spellStart"/>
      <w:r w:rsidRPr="00FF2D68">
        <w:rPr>
          <w:rFonts w:ascii="Times New Roman" w:hAnsi="Times New Roman" w:cs="Times New Roman"/>
          <w:b/>
          <w:bCs/>
          <w:sz w:val="28"/>
          <w:szCs w:val="28"/>
        </w:rPr>
        <w:t>Филимонковский</w:t>
      </w:r>
      <w:proofErr w:type="spellEnd"/>
      <w:r w:rsidRPr="00FF2D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42C72A" w14:textId="77777777" w:rsidR="005E3524" w:rsidRPr="00D11A79" w:rsidRDefault="005E3524" w:rsidP="005E3524">
      <w:pPr>
        <w:jc w:val="center"/>
        <w:rPr>
          <w:rFonts w:ascii="Times New Roman" w:hAnsi="Times New Roman"/>
          <w:b/>
        </w:rPr>
      </w:pPr>
    </w:p>
    <w:p w14:paraId="71DF79AF" w14:textId="77777777" w:rsidR="005E3524" w:rsidRPr="0000257A" w:rsidRDefault="005E3524" w:rsidP="005E3524">
      <w:pPr>
        <w:jc w:val="both"/>
        <w:rPr>
          <w:rStyle w:val="30"/>
          <w:rFonts w:ascii="Times New Roman" w:hAnsi="Times New Roman" w:cs="Times New Roman"/>
          <w:b/>
          <w:sz w:val="28"/>
          <w:szCs w:val="28"/>
        </w:rPr>
      </w:pPr>
    </w:p>
    <w:p w14:paraId="254C3034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1F7A8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6CDC8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16546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46EC53" w14:textId="77777777" w:rsidR="005E3524" w:rsidRPr="00B4545D" w:rsidRDefault="005E3524" w:rsidP="005E3524">
      <w:pPr>
        <w:spacing w:after="0" w:line="240" w:lineRule="auto"/>
        <w:ind w:left="1416" w:firstLine="708"/>
        <w:rPr>
          <w:rStyle w:val="FontStyle26"/>
          <w:b w:val="0"/>
          <w:bCs w:val="0"/>
          <w:sz w:val="24"/>
          <w:szCs w:val="24"/>
        </w:rPr>
      </w:pPr>
      <w:r w:rsidRPr="00B4545D">
        <w:rPr>
          <w:rStyle w:val="FontStyle26"/>
          <w:sz w:val="24"/>
          <w:szCs w:val="24"/>
        </w:rPr>
        <w:t xml:space="preserve">СОГЛАСОВАНО                                   </w:t>
      </w:r>
      <w:r w:rsidRPr="00B4545D">
        <w:rPr>
          <w:rStyle w:val="FontStyle26"/>
          <w:sz w:val="24"/>
          <w:szCs w:val="24"/>
        </w:rPr>
        <w:tab/>
      </w:r>
      <w:proofErr w:type="spellStart"/>
      <w:r w:rsidRPr="00B4545D">
        <w:rPr>
          <w:rStyle w:val="FontStyle26"/>
          <w:sz w:val="24"/>
          <w:szCs w:val="24"/>
        </w:rPr>
        <w:t>СОГЛАСОВАНО</w:t>
      </w:r>
      <w:proofErr w:type="spellEnd"/>
      <w:r w:rsidRPr="00B4545D">
        <w:rPr>
          <w:rStyle w:val="FontStyle26"/>
          <w:sz w:val="24"/>
          <w:szCs w:val="24"/>
        </w:rPr>
        <w:t xml:space="preserve"> </w:t>
      </w:r>
    </w:p>
    <w:p w14:paraId="72E4E0F9" w14:textId="77777777" w:rsidR="005E3524" w:rsidRDefault="005E3524" w:rsidP="005E3524">
      <w:pPr>
        <w:spacing w:after="0" w:line="240" w:lineRule="auto"/>
        <w:rPr>
          <w:rStyle w:val="FontStyle26"/>
          <w:sz w:val="24"/>
          <w:szCs w:val="24"/>
        </w:rPr>
      </w:pPr>
      <w:r w:rsidRPr="00B4545D">
        <w:rPr>
          <w:rStyle w:val="FontStyle26"/>
          <w:sz w:val="24"/>
          <w:szCs w:val="24"/>
        </w:rPr>
        <w:t>Директор ГКУ «</w:t>
      </w:r>
      <w:proofErr w:type="gramStart"/>
      <w:r w:rsidRPr="00B4545D">
        <w:rPr>
          <w:rStyle w:val="FontStyle26"/>
          <w:sz w:val="24"/>
          <w:szCs w:val="24"/>
        </w:rPr>
        <w:t xml:space="preserve">РМР»   </w:t>
      </w:r>
      <w:proofErr w:type="gramEnd"/>
      <w:r w:rsidRPr="00B4545D">
        <w:rPr>
          <w:rStyle w:val="FontStyle26"/>
          <w:sz w:val="24"/>
          <w:szCs w:val="24"/>
        </w:rPr>
        <w:t xml:space="preserve">                                  </w:t>
      </w:r>
      <w:r>
        <w:rPr>
          <w:rStyle w:val="FontStyle26"/>
          <w:sz w:val="24"/>
          <w:szCs w:val="24"/>
        </w:rPr>
        <w:t xml:space="preserve">        </w:t>
      </w:r>
      <w:r w:rsidRPr="00B4545D">
        <w:rPr>
          <w:rStyle w:val="FontStyle26"/>
          <w:sz w:val="24"/>
          <w:szCs w:val="24"/>
        </w:rPr>
        <w:t xml:space="preserve">Директор </w:t>
      </w:r>
      <w:r>
        <w:rPr>
          <w:rStyle w:val="FontStyle26"/>
          <w:sz w:val="24"/>
          <w:szCs w:val="24"/>
        </w:rPr>
        <w:t>ГКУ</w:t>
      </w:r>
      <w:r w:rsidRPr="00B4545D">
        <w:rPr>
          <w:rStyle w:val="FontStyle26"/>
          <w:sz w:val="24"/>
          <w:szCs w:val="24"/>
        </w:rPr>
        <w:t xml:space="preserve"> «</w:t>
      </w:r>
      <w:r w:rsidRPr="000F78AC">
        <w:rPr>
          <w:rStyle w:val="FontStyle26"/>
          <w:sz w:val="24"/>
          <w:szCs w:val="24"/>
        </w:rPr>
        <w:t>Москворечье»</w:t>
      </w:r>
    </w:p>
    <w:p w14:paraId="5197B2D5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47151" w14:textId="77777777" w:rsidR="005E3524" w:rsidRPr="00B4545D" w:rsidRDefault="005E3524" w:rsidP="005E3524">
      <w:pPr>
        <w:spacing w:after="0" w:line="240" w:lineRule="auto"/>
        <w:rPr>
          <w:rStyle w:val="FontStyle26"/>
          <w:bCs w:val="0"/>
          <w:sz w:val="24"/>
          <w:szCs w:val="24"/>
        </w:rPr>
      </w:pPr>
      <w:r w:rsidRPr="00B4545D">
        <w:rPr>
          <w:rStyle w:val="FontStyle26"/>
          <w:sz w:val="24"/>
          <w:szCs w:val="24"/>
        </w:rPr>
        <w:t>_______________</w:t>
      </w:r>
      <w:proofErr w:type="spellStart"/>
      <w:r w:rsidRPr="00B4545D">
        <w:rPr>
          <w:rStyle w:val="FontStyle26"/>
          <w:sz w:val="24"/>
          <w:szCs w:val="24"/>
        </w:rPr>
        <w:t>Ф.А.Муртазин</w:t>
      </w:r>
      <w:proofErr w:type="spellEnd"/>
      <w:r w:rsidRPr="00B4545D">
        <w:rPr>
          <w:rStyle w:val="FontStyle26"/>
          <w:sz w:val="24"/>
          <w:szCs w:val="24"/>
        </w:rPr>
        <w:t xml:space="preserve">                                      _______________С.А. </w:t>
      </w:r>
      <w:proofErr w:type="spellStart"/>
      <w:r w:rsidRPr="00B4545D">
        <w:rPr>
          <w:rStyle w:val="FontStyle26"/>
          <w:sz w:val="24"/>
          <w:szCs w:val="24"/>
        </w:rPr>
        <w:t>Сьянов</w:t>
      </w:r>
      <w:proofErr w:type="spellEnd"/>
    </w:p>
    <w:p w14:paraId="7C6C0564" w14:textId="77777777" w:rsidR="005E3524" w:rsidRPr="00B4545D" w:rsidRDefault="005E3524" w:rsidP="005E3524">
      <w:pPr>
        <w:spacing w:after="0" w:line="240" w:lineRule="auto"/>
        <w:jc w:val="right"/>
        <w:rPr>
          <w:rStyle w:val="FontStyle26"/>
          <w:b w:val="0"/>
          <w:bCs w:val="0"/>
          <w:sz w:val="24"/>
          <w:szCs w:val="24"/>
        </w:rPr>
      </w:pPr>
    </w:p>
    <w:p w14:paraId="5717CCC8" w14:textId="77777777" w:rsidR="005E3524" w:rsidRPr="00B4545D" w:rsidRDefault="005E3524" w:rsidP="005E3524">
      <w:pPr>
        <w:pStyle w:val="Style5"/>
        <w:widowControl/>
        <w:spacing w:line="240" w:lineRule="auto"/>
        <w:jc w:val="left"/>
        <w:rPr>
          <w:rFonts w:eastAsiaTheme="minorHAnsi"/>
          <w:b/>
          <w:lang w:eastAsia="en-US"/>
        </w:rPr>
      </w:pPr>
      <w:r w:rsidRPr="00B4545D">
        <w:rPr>
          <w:rStyle w:val="FontStyle26"/>
        </w:rPr>
        <w:t>«____</w:t>
      </w:r>
      <w:proofErr w:type="gramStart"/>
      <w:r w:rsidRPr="00B4545D">
        <w:rPr>
          <w:rStyle w:val="FontStyle26"/>
        </w:rPr>
        <w:t>_»_</w:t>
      </w:r>
      <w:proofErr w:type="gramEnd"/>
      <w:r w:rsidRPr="00B4545D">
        <w:rPr>
          <w:rStyle w:val="FontStyle26"/>
        </w:rPr>
        <w:t xml:space="preserve">_____________2025г.                                     </w:t>
      </w:r>
      <w:r w:rsidRPr="00B4545D">
        <w:t xml:space="preserve"> </w:t>
      </w:r>
      <w:r w:rsidRPr="00B4545D">
        <w:rPr>
          <w:rStyle w:val="FontStyle26"/>
        </w:rPr>
        <w:t>«____</w:t>
      </w:r>
      <w:proofErr w:type="gramStart"/>
      <w:r w:rsidRPr="00B4545D">
        <w:rPr>
          <w:rStyle w:val="FontStyle26"/>
        </w:rPr>
        <w:t>_»_</w:t>
      </w:r>
      <w:proofErr w:type="gramEnd"/>
      <w:r w:rsidRPr="00B4545D">
        <w:rPr>
          <w:rStyle w:val="FontStyle26"/>
        </w:rPr>
        <w:t>_____________2025г.</w:t>
      </w:r>
    </w:p>
    <w:p w14:paraId="4717ED72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D119E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9C71F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8B951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A3616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A9C5C8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550AF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55146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B9C1C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30A210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5E2A8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50C45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46040" w14:textId="77777777" w:rsidR="005E3524" w:rsidRPr="000705C7" w:rsidRDefault="005E3524" w:rsidP="005E3524">
      <w:pPr>
        <w:spacing w:after="0" w:line="240" w:lineRule="auto"/>
        <w:ind w:left="23" w:hanging="10"/>
        <w:jc w:val="center"/>
      </w:pPr>
      <w:r w:rsidRPr="0021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2AED3F08" w14:textId="77777777" w:rsidR="003E1310" w:rsidRDefault="003E1310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6A97F031" w14:textId="77777777" w:rsidR="005E3524" w:rsidRDefault="005E3524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61E68348" w14:textId="77777777"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1B230337" w14:textId="77777777" w:rsidTr="0066383B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47482E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lastRenderedPageBreak/>
              <w:t>№</w:t>
            </w:r>
          </w:p>
          <w:p w14:paraId="40A9038C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F9EED9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454CBE44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C22D4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0D69D" w14:textId="77777777"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61655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6B4397CA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D24ECD" w:rsidRPr="009571F7" w14:paraId="118F8726" w14:textId="77777777" w:rsidTr="0066383B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3F1EF0" w14:textId="77777777" w:rsidR="00D24ECD" w:rsidRPr="009571F7" w:rsidRDefault="005A2EF5" w:rsidP="005A2EF5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929B60" w14:textId="77777777" w:rsidR="00D24ECD" w:rsidRPr="009571F7" w:rsidRDefault="00D24ECD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A8F0" w14:textId="77777777" w:rsidR="00D24ECD" w:rsidRPr="009571F7" w:rsidRDefault="00D24ECD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0CACB" w14:textId="0C4D7552" w:rsidR="00D24ECD" w:rsidRPr="009571F7" w:rsidRDefault="00D24ECD" w:rsidP="00ED033A">
            <w:pPr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480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r w:rsidR="00604466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08BCA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14:paraId="1E107C1D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406A36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37764E" w14:textId="77777777"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25C42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A4C96" w14:textId="77777777" w:rsidR="00D24ECD" w:rsidRPr="009571F7" w:rsidRDefault="00D24ECD" w:rsidP="00674F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E6219A">
              <w:rPr>
                <w:rFonts w:ascii="Times New Roman" w:hAnsi="Times New Roman"/>
                <w:b/>
                <w:color w:val="000000" w:themeColor="text1"/>
              </w:rPr>
              <w:t>125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8CCAB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69B45A0A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762827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F5CC6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2DC6F478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0B3D2A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449D5F95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6468B59D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200C23C0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0CC43CD1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DDD0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4BA0C" w14:textId="4DB3D3D0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1</w:t>
            </w:r>
            <w:r w:rsidR="001526F9">
              <w:rPr>
                <w:rFonts w:ascii="Times New Roman" w:hAnsi="Times New Roman"/>
                <w:color w:val="000000" w:themeColor="text1"/>
              </w:rPr>
              <w:t>0</w:t>
            </w:r>
            <w:r w:rsidR="005032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календарного дня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21ECB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6D6ACC90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F1B0F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EDD7BA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9ED2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B2723" w14:textId="102F20A1" w:rsidR="00D24ECD" w:rsidRPr="009571F7" w:rsidRDefault="00EC79A5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 w:rsidR="008552CD">
              <w:rPr>
                <w:rFonts w:ascii="Times New Roman" w:hAnsi="Times New Roman"/>
                <w:color w:val="000000" w:themeColor="text1"/>
              </w:rPr>
              <w:t xml:space="preserve">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120</w:t>
            </w:r>
            <w:r w:rsidR="00D24ECD" w:rsidRPr="0050329F">
              <w:rPr>
                <w:rFonts w:ascii="Times New Roman" w:hAnsi="Times New Roman"/>
                <w:color w:val="FF0000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9583D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37F2D033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369731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2F56A" w14:textId="16F06341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  <w:r w:rsidR="00A417DC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A417DC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DA958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65388" w14:textId="34DDB94E" w:rsidR="00D24ECD" w:rsidRPr="009571F7" w:rsidRDefault="008552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10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F561C4"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="00F561C4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F7BF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4ECD" w:rsidRPr="009571F7" w14:paraId="3631AE6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2A13D5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47D461" w14:textId="2B01A6F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  <w:r w:rsidR="00A417DC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A417DC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B6CC7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8B21C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3E1310">
              <w:rPr>
                <w:rFonts w:ascii="Times New Roman" w:hAnsi="Times New Roman"/>
                <w:color w:val="000000" w:themeColor="text1"/>
              </w:rPr>
              <w:t xml:space="preserve">4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5AF4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1CE6FAA9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FC7212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B0EF69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D64EF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62434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3E1310">
              <w:rPr>
                <w:rFonts w:ascii="Times New Roman" w:hAnsi="Times New Roman"/>
                <w:color w:val="000000" w:themeColor="text1"/>
              </w:rPr>
              <w:t xml:space="preserve">5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7A57B0A2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03D9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1550BD7E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2AD918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D7544B" w14:textId="60572C66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  <w:r w:rsidR="001526F9">
              <w:rPr>
                <w:rFonts w:ascii="Times New Roman" w:hAnsi="Times New Roman"/>
                <w:color w:val="000000" w:themeColor="text1"/>
              </w:rPr>
              <w:t>.</w:t>
            </w:r>
            <w:r w:rsidR="00747D95" w:rsidRPr="00BF35E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9B4A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3A091" w14:textId="798DE37E" w:rsidR="00D24ECD" w:rsidRPr="009571F7" w:rsidRDefault="00D24ECD" w:rsidP="00D24EC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45</w:t>
            </w:r>
            <w:r w:rsidR="00F561C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2BD39BDD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F482C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C53" w:rsidRPr="009571F7" w14:paraId="72BD6272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8247D7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0ADE5F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19F20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28CCF" w14:textId="109AF65C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45</w:t>
            </w:r>
            <w:r w:rsidR="00753352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A52955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0A743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14:paraId="6ECE1EE5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769697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7BFD56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2CE52" w14:textId="5ECF8EA2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12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753352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1DFDA" w14:textId="7A0379C9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753352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753352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593A5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0AD8E72E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841E11" w14:textId="77777777" w:rsidR="00D24ECD" w:rsidRPr="009571F7" w:rsidRDefault="00C37397" w:rsidP="002D2C53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825B27" w14:textId="77777777" w:rsidR="00105937" w:rsidRPr="009571F7" w:rsidRDefault="00105937" w:rsidP="0010593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FAD14" w14:textId="2A10ACD5" w:rsidR="00D24ECD" w:rsidRPr="009571F7" w:rsidRDefault="00C37397" w:rsidP="00674F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90</w:t>
            </w:r>
            <w:r w:rsidR="007401A3" w:rsidRPr="00753352">
              <w:rPr>
                <w:rFonts w:ascii="Times New Roman" w:hAnsi="Times New Roman"/>
                <w:color w:val="FF0000"/>
                <w:lang w:bidi="ru-RU"/>
              </w:rPr>
              <w:t xml:space="preserve"> </w:t>
            </w:r>
            <w:r w:rsidR="007401A3" w:rsidRPr="007401A3">
              <w:rPr>
                <w:rFonts w:ascii="Times New Roman" w:hAnsi="Times New Roman"/>
                <w:lang w:bidi="ru-RU"/>
              </w:rPr>
              <w:t>календарных</w:t>
            </w:r>
            <w:r w:rsidR="00D24ECD" w:rsidRPr="007401A3">
              <w:rPr>
                <w:rFonts w:ascii="Times New Roman" w:hAnsi="Times New Roman"/>
                <w:lang w:bidi="ru-RU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дней </w:t>
            </w:r>
            <w:r w:rsidR="007401A3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58A87" w14:textId="1DDB3C92" w:rsidR="00D24ECD" w:rsidRPr="009571F7" w:rsidRDefault="00D24ECD" w:rsidP="001526F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F71298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F71298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03AB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105937" w:rsidRPr="009571F7" w14:paraId="1103DF0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2996BE" w14:textId="77777777" w:rsidR="00105937" w:rsidRPr="009571F7" w:rsidRDefault="00105937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</w:t>
            </w:r>
            <w:r w:rsidR="00C373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88D85B" w14:textId="08844B03" w:rsidR="00105937" w:rsidRPr="009571F7" w:rsidRDefault="00105937" w:rsidP="003C680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</w:t>
            </w:r>
            <w:r w:rsidR="002E7F53">
              <w:rPr>
                <w:rFonts w:ascii="Times New Roman" w:hAnsi="Times New Roman"/>
                <w:color w:val="000000" w:themeColor="text1"/>
              </w:rPr>
              <w:t>.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2E7F53" w:rsidRPr="001526F9">
              <w:rPr>
                <w:rFonts w:ascii="Times New Roman" w:hAnsi="Times New Roman"/>
                <w:color w:val="000000" w:themeColor="text1"/>
              </w:rPr>
              <w:t>Технический заказчик</w:t>
            </w:r>
            <w:r w:rsidR="002E7F5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0F307" w14:textId="5A43058B" w:rsidR="00105937" w:rsidRPr="009571F7" w:rsidRDefault="00105937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</w:t>
            </w:r>
            <w:r w:rsidR="00F9337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75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7401A3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81076" w14:textId="77777777" w:rsidR="00105937" w:rsidRPr="009571F7" w:rsidRDefault="00502CF4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125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="00105937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C4C31" w14:textId="77777777" w:rsidR="00105937" w:rsidRPr="009571F7" w:rsidRDefault="00105937" w:rsidP="0010593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07F01DD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8FC03F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CF0D47" w14:textId="77777777" w:rsidR="004A09BC" w:rsidRPr="009571F7" w:rsidRDefault="004A09BC" w:rsidP="00D51C9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 xml:space="preserve"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</w:t>
            </w:r>
            <w:r w:rsidR="00D51C9D" w:rsidRPr="009571F7">
              <w:rPr>
                <w:rFonts w:ascii="Times New Roman" w:hAnsi="Times New Roman"/>
                <w:b/>
              </w:rPr>
              <w:t>проектной документации</w:t>
            </w:r>
            <w:r w:rsidRPr="009571F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D0ED8" w14:textId="77777777" w:rsidR="004A09BC" w:rsidRPr="009571F7" w:rsidRDefault="00470555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5B31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240</w:t>
            </w:r>
          </w:p>
          <w:p w14:paraId="6F0A6820" w14:textId="580CCCA5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r w:rsidR="00CA4219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9813E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FE337E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B56D6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325637" w14:textId="77777777" w:rsidR="00C37397" w:rsidRPr="009571F7" w:rsidRDefault="00C37397" w:rsidP="00C37397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2615C" w14:textId="65247890"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125</w:t>
            </w:r>
            <w:r w:rsidR="001526F9" w:rsidRPr="008B16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526F9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DD70C" w14:textId="799392AA"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65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FABEC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12377447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E56BF9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6BEE66" w14:textId="77777777" w:rsidR="000900D4" w:rsidRPr="009571F7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588B6" w14:textId="77777777"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38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A76CC" w14:textId="66A72D46"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20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C514A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7D0E4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748CF3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03938" w14:textId="52759100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</w:t>
            </w:r>
            <w:proofErr w:type="spellStart"/>
            <w:r w:rsidRPr="009571F7">
              <w:rPr>
                <w:rFonts w:ascii="Times New Roman" w:hAnsi="Times New Roman"/>
                <w:color w:val="000000" w:themeColor="text1"/>
              </w:rPr>
              <w:t>Мосгосэкспертиза</w:t>
            </w:r>
            <w:proofErr w:type="spellEnd"/>
            <w:r w:rsidRPr="009571F7">
              <w:rPr>
                <w:rFonts w:ascii="Times New Roman" w:hAnsi="Times New Roman"/>
                <w:color w:val="000000" w:themeColor="text1"/>
              </w:rPr>
              <w:t xml:space="preserve">» положительного заключения об экономической обоснованности </w:t>
            </w:r>
            <w:r w:rsidR="005161D1" w:rsidRPr="009571F7">
              <w:rPr>
                <w:rFonts w:ascii="Times New Roman" w:hAnsi="Times New Roman"/>
                <w:color w:val="000000" w:themeColor="text1"/>
              </w:rPr>
              <w:t>технических решений,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FE565" w14:textId="01802C8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03B8A" w14:textId="2403A49B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240</w:t>
            </w:r>
            <w:r w:rsidR="00BF35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913E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4CAC34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99D50C" w14:textId="77777777" w:rsidR="00C3739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8EEE9F" w14:textId="77777777" w:rsidR="00C37397" w:rsidRPr="00EF731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52B9F" w14:textId="1B8CD994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60</w:t>
            </w:r>
            <w:r w:rsidR="005161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72EC7" w14:textId="67B288AC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75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A751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6A09DB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B359E8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108E4" w14:textId="77777777"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  <w:p w14:paraId="488CF990" w14:textId="6AEADE26" w:rsidR="00F71298" w:rsidRPr="00EF7319" w:rsidRDefault="00F71298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lastRenderedPageBreak/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EF2CF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</w:t>
            </w: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5E5CF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82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</w:t>
            </w: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E24A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B2DA65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D046A8" w14:textId="77777777" w:rsidR="00C3739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33838F" w14:textId="77777777"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AC76A" w14:textId="177EA4F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30</w:t>
            </w:r>
            <w:r w:rsidR="0034788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7887" w:rsidRPr="00347887">
              <w:rPr>
                <w:rFonts w:ascii="Times New Roman" w:hAnsi="Times New Roman"/>
              </w:rPr>
              <w:t>календарного</w:t>
            </w:r>
            <w:r w:rsidRPr="00347887">
              <w:rPr>
                <w:rFonts w:ascii="Times New Roman" w:hAnsi="Times New Roman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0E567" w14:textId="60BB062B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D8D9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5CBCDC0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53DC6E" w14:textId="77777777" w:rsidR="000900D4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07ACCB" w14:textId="77777777" w:rsidR="000900D4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  <w:p w14:paraId="493C4CF7" w14:textId="4B1037A0" w:rsidR="00BF35E7" w:rsidRPr="009571F7" w:rsidRDefault="00BF35E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173E0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7318B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45AD2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74B116B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525CD9" w14:textId="77777777" w:rsidR="000900D4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B641D6" w14:textId="77777777" w:rsidR="000900D4" w:rsidRPr="001526F9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  <w:p w14:paraId="76C0DC47" w14:textId="5408A773" w:rsidR="00F561C4" w:rsidRPr="001526F9" w:rsidRDefault="00F561C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F7BC3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DE4D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C107A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DF8F85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C1A175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5BCEDC" w14:textId="77777777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BA11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FE106" w14:textId="610FCCED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proofErr w:type="gramStart"/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271B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</w:t>
            </w:r>
            <w:proofErr w:type="gramEnd"/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86BB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7B39F5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5CDA0E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DE15AF" w14:textId="77777777" w:rsidR="00C37397" w:rsidRPr="001526F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  <w:p w14:paraId="2C263603" w14:textId="7F972BB2" w:rsidR="00F561C4" w:rsidRPr="001526F9" w:rsidRDefault="00F561C4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2CC4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3D30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95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38A7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668DD8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F3C72A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2C367B" w14:textId="77777777" w:rsidR="00C37397" w:rsidRPr="001526F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Заказчику </w:t>
            </w:r>
            <w:r w:rsidRPr="001526F9">
              <w:rPr>
                <w:rFonts w:ascii="Times New Roman" w:hAnsi="Times New Roman"/>
                <w:color w:val="000000" w:themeColor="text1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2C434" w14:textId="6C8D68BF"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9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DFB16" w14:textId="27A47B78"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170</w:t>
            </w:r>
            <w:r w:rsidR="00837F00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9E4A01" w:rsidRPr="008B1661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6445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620028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06692B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FD5F26" w14:textId="719A187F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</w:t>
            </w:r>
            <w:proofErr w:type="spell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»</w:t>
            </w:r>
            <w:r w:rsidR="003A2FCF">
              <w:rPr>
                <w:rFonts w:ascii="Times New Roman" w:hAnsi="Times New Roman"/>
                <w:color w:val="000000" w:themeColor="text1"/>
                <w:lang w:bidi="ru-RU"/>
              </w:rPr>
              <w:t>.</w:t>
            </w:r>
            <w:r w:rsidR="003A2FCF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3A2FCF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82E69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96AC7" w14:textId="43E363D9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837F00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A52955" w:rsidRPr="008B1661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23F3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C43665F" w14:textId="77777777" w:rsidTr="00943B85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0E2ECB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25E03C" w14:textId="77777777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54184A5E" w14:textId="64DBAEE2" w:rsidR="00C37397" w:rsidRPr="008B1661" w:rsidRDefault="000672F3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672F3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35 </w:t>
            </w:r>
            <w:r w:rsidRPr="000672F3">
              <w:rPr>
                <w:rFonts w:ascii="Times New Roman" w:hAnsi="Times New Roman"/>
                <w:color w:val="000000" w:themeColor="text1"/>
                <w:lang w:bidi="ru-RU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2E9D9A1" w14:textId="3ED41493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EDB6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53DDC1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BAF23A" w14:textId="77777777" w:rsidR="00C37397" w:rsidRPr="00884C2D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58E2" w14:textId="77777777"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DD0AF" w14:textId="7FFA19E4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BA9B4" w14:textId="34B75E94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1526F9">
              <w:rPr>
                <w:rFonts w:ascii="Times New Roman" w:hAnsi="Times New Roman"/>
                <w:color w:val="000000" w:themeColor="text1"/>
              </w:rPr>
              <w:t>4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401A3" w:rsidRPr="007401A3">
              <w:rPr>
                <w:rFonts w:ascii="Times New Roman" w:hAnsi="Times New Roman"/>
              </w:rPr>
              <w:t>календарного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A6050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5ACE16B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304D72" w14:textId="77777777" w:rsidR="00C37397" w:rsidRPr="00884C2D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7DD04" w14:textId="77777777"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6AAAF" w14:textId="65C4175B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1526F9">
              <w:rPr>
                <w:rFonts w:ascii="Times New Roman" w:hAnsi="Times New Roman"/>
                <w:color w:val="000000" w:themeColor="text1"/>
              </w:rPr>
              <w:t>4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ED950" w14:textId="5F5F4153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="001526F9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38E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6BF972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508137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9EF6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2F745" w14:textId="5403470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="000A3F80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7839AE">
              <w:rPr>
                <w:rFonts w:ascii="Times New Roman" w:hAnsi="Times New Roman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507A1" w14:textId="1CC9D72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65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2852E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2A09B2A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4D6C0C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36D5D6" w14:textId="77777777" w:rsidR="004A09BC" w:rsidRPr="009571F7" w:rsidRDefault="004A09BC" w:rsidP="004A09BC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64589" w14:textId="004BAD91" w:rsidR="004A09BC" w:rsidRPr="009571F7" w:rsidRDefault="004A09BC" w:rsidP="00B35955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1</w:t>
            </w:r>
            <w:r w:rsidR="000A3F80">
              <w:rPr>
                <w:rFonts w:ascii="Times New Roman" w:hAnsi="Times New Roman"/>
                <w:b/>
                <w:color w:val="000000" w:themeColor="text1"/>
                <w:lang w:bidi="ru-RU"/>
              </w:rPr>
              <w:t>2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0</w:t>
            </w:r>
            <w:r w:rsidR="008F3D15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="007839AE" w:rsidRPr="007839AE">
              <w:rPr>
                <w:rFonts w:ascii="Times New Roman" w:hAnsi="Times New Roman"/>
                <w:b/>
                <w:lang w:bidi="ru-RU"/>
              </w:rPr>
              <w:t>календарных</w:t>
            </w:r>
            <w:r w:rsidRPr="007839AE">
              <w:rPr>
                <w:rFonts w:ascii="Times New Roman" w:hAnsi="Times New Roman"/>
                <w:b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дней </w:t>
            </w:r>
            <w:r w:rsidR="007839AE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0CD25" w14:textId="50C9851C" w:rsidR="004A09BC" w:rsidRPr="009571F7" w:rsidRDefault="004A09BC" w:rsidP="000A3F80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proofErr w:type="gramStart"/>
            <w:r w:rsidR="000A3F80">
              <w:rPr>
                <w:rFonts w:ascii="Times New Roman" w:hAnsi="Times New Roman"/>
                <w:b/>
                <w:color w:val="000000" w:themeColor="text1"/>
                <w:lang w:bidi="ru-RU"/>
              </w:rPr>
              <w:t>480</w:t>
            </w:r>
            <w:r w:rsidR="008F3D15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дней </w:t>
            </w:r>
            <w:r w:rsidR="008F3D15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AAF73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EB7746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17B5B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A40448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4F1DB" w14:textId="0E606A1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240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F4522" w14:textId="03B14B18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8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C1CB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0B0291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F8482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F44893" w14:textId="1BB8855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Передача Заказчику по акту </w:t>
            </w:r>
            <w:r w:rsidR="00162906"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приема-передачи,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14:paraId="0790EB6C" w14:textId="77777777" w:rsidR="00C37397" w:rsidRPr="006F62F1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DA454AA" w14:textId="0F600949" w:rsidR="00C37397" w:rsidRPr="006F62F1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480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0F41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FDEC2B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25F7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9306A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14:paraId="1B7291D4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5513A19" w14:textId="06FE4C24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EA0E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ECE33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E18ED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30F70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70821212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8FC3BC4" w14:textId="40785C0D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6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B88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162F665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D59C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01AA6" w14:textId="77777777" w:rsidR="000E2B08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Стройгенплан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», «Проект организации дорожного движения», «Дендрология» с получением Порубочного билета</w:t>
            </w:r>
            <w:r w:rsidR="000E2B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  <w:p w14:paraId="29E0086D" w14:textId="1A58F307" w:rsidR="00C37397" w:rsidRPr="009571F7" w:rsidRDefault="000E2B08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0A3F80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</w:tcPr>
          <w:p w14:paraId="12B001D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5441A9C" w14:textId="24BB3A9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D834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126DDE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9336D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ACA2A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07E825DA" w14:textId="6F5EC4BC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4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0E2B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2B08" w:rsidRPr="000E2B08">
              <w:rPr>
                <w:rFonts w:ascii="Times New Roman" w:hAnsi="Times New Roman"/>
              </w:rPr>
              <w:t>календарного</w:t>
            </w:r>
            <w:r w:rsidRPr="000E2B08">
              <w:rPr>
                <w:rFonts w:ascii="Times New Roman" w:hAnsi="Times New Roman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000DF7A" w14:textId="6C3BE7F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30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2B08" w:rsidRPr="000E2B08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4FDE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6C9EE9F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1CA4B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E6DAB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17626698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5069835" w14:textId="39607305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9EB90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81D93E4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83D10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F7AB7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67A334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90ECB7D" w14:textId="7D9E28A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480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1754B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12CB9B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BF5CE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5C0A4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1702D8AD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33F35FE" w14:textId="05DBCF52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F64C0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7469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6CD909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DE9D8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4DB59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2E3BECC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BF81584" w14:textId="25DB2AEC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360</w:t>
            </w:r>
            <w:r w:rsidR="003C17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1707" w:rsidRPr="006D7663">
              <w:rPr>
                <w:rFonts w:ascii="Times New Roman" w:hAnsi="Times New Roman"/>
                <w:color w:val="FF0000"/>
              </w:rPr>
              <w:t xml:space="preserve">  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E46C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E0719F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2FC97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50BC4F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375519F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6D2B8FB" w14:textId="57CF816E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3</w:t>
            </w:r>
            <w:r w:rsidR="00EA13C6">
              <w:rPr>
                <w:rFonts w:ascii="Times New Roman" w:hAnsi="Times New Roman"/>
                <w:color w:val="000000" w:themeColor="text1"/>
              </w:rPr>
              <w:t>60</w:t>
            </w:r>
            <w:r w:rsidR="003B45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F464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155B48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7CA17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4AAEF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2D26184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7D8B79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5C5F39" w14:textId="25AF1235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430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DE56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2140F67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5BB6F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87227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6041BE97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53989C3" w14:textId="3BE5AF70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80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6CEB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B9581E8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9FB79C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53C9A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616C7179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84A0C52" w14:textId="607090E0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80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14865" w:rsidRPr="00214865">
              <w:rPr>
                <w:rFonts w:ascii="Times New Roman" w:hAnsi="Times New Roman"/>
              </w:rPr>
              <w:t>календарного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765B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68009D4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A5811E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571B97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49CA3277" w14:textId="7DA5B8F6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>
              <w:rPr>
                <w:rFonts w:ascii="Times New Roman" w:hAnsi="Times New Roman"/>
                <w:color w:val="000000" w:themeColor="text1"/>
              </w:rPr>
              <w:t xml:space="preserve">(300)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CFEEB6D" w14:textId="15599A19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90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A998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6037591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9F2A7F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2E4BB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561A7B06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EE7816" w14:textId="5BD71C51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420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1B4D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3D93A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C2373B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CDC081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565EE842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2010C30" w14:textId="118D5402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D499B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91911A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5741EB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88A7B1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57960A8A" w14:textId="77777777" w:rsidR="00C37397" w:rsidRPr="00612B28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21F36C9" w14:textId="5ED36B7F" w:rsidR="00C37397" w:rsidRPr="00612B28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410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5910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ACC173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C82823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B89E16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43955D87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431CBF9" w14:textId="65FE55FA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410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F7AF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77575E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86408D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7510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089BE098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F03EE66" w14:textId="1D57BC81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80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DAE5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B95FD16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37F668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F4BA1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6092E030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DAF6C52" w14:textId="72B0D579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A13081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92A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2E943D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1B2ED3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E03BFA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7269D22A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0B0881F" w14:textId="52774158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2F8A2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F8A27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DCFCB5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D75E8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4A534D45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8C82841" w14:textId="2392A190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410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D15" w:rsidRPr="004710F0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D3DC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8F51FC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7C68AC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C85AF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Охранно-защитная 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дератизационная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система</w:t>
            </w:r>
          </w:p>
        </w:tc>
        <w:tc>
          <w:tcPr>
            <w:tcW w:w="1701" w:type="dxa"/>
            <w:shd w:val="clear" w:color="auto" w:fill="auto"/>
          </w:tcPr>
          <w:p w14:paraId="585760D8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B2B1C81" w14:textId="2FC6AB4B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450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1592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E73058" w14:paraId="4970FAC9" w14:textId="77777777" w:rsidTr="0065164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D0F87F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DA0CDC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652C1CE6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DA09C" w14:textId="4AE62B08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480</w:t>
            </w:r>
            <w:r w:rsidR="007839A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76094" w14:textId="77777777" w:rsidR="00C37397" w:rsidRPr="00E73058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E51D5F4" w14:textId="77777777" w:rsidR="00A13081" w:rsidRDefault="00A13081" w:rsidP="00A13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D43DD1" w14:textId="77777777" w:rsidR="00A13081" w:rsidRPr="002A7D98" w:rsidRDefault="00A13081" w:rsidP="00A13081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44E52" w14:textId="77777777"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A4D7FFE" w14:textId="74032823"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</w:t>
      </w:r>
      <w:r w:rsidR="00F4341E"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0A343C2C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10F51212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24C2E4DA" w14:textId="7777777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63D24E65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1616524F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71605D77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AC63" w14:textId="77777777" w:rsidR="008E08BF" w:rsidRDefault="008E08BF">
      <w:pPr>
        <w:spacing w:after="0" w:line="240" w:lineRule="auto"/>
      </w:pPr>
      <w:r>
        <w:separator/>
      </w:r>
    </w:p>
  </w:endnote>
  <w:endnote w:type="continuationSeparator" w:id="0">
    <w:p w14:paraId="38CD51A6" w14:textId="77777777" w:rsidR="008E08BF" w:rsidRDefault="008E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0DE4" w14:textId="77777777" w:rsidR="008E08BF" w:rsidRDefault="008E08BF">
      <w:pPr>
        <w:spacing w:after="0" w:line="240" w:lineRule="auto"/>
      </w:pPr>
      <w:r>
        <w:separator/>
      </w:r>
    </w:p>
  </w:footnote>
  <w:footnote w:type="continuationSeparator" w:id="0">
    <w:p w14:paraId="73684229" w14:textId="77777777" w:rsidR="008E08BF" w:rsidRDefault="008E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BB7"/>
    <w:multiLevelType w:val="hybridMultilevel"/>
    <w:tmpl w:val="10FABCDC"/>
    <w:lvl w:ilvl="0" w:tplc="8E0A7C8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672F3"/>
    <w:rsid w:val="00071BFB"/>
    <w:rsid w:val="000724C7"/>
    <w:rsid w:val="00072FE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0D4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3F80"/>
    <w:rsid w:val="000A40CB"/>
    <w:rsid w:val="000A5168"/>
    <w:rsid w:val="000A6BEA"/>
    <w:rsid w:val="000B1344"/>
    <w:rsid w:val="000B1E29"/>
    <w:rsid w:val="000B3D2A"/>
    <w:rsid w:val="000B452B"/>
    <w:rsid w:val="000B478A"/>
    <w:rsid w:val="000B47E1"/>
    <w:rsid w:val="000B72D4"/>
    <w:rsid w:val="000C01C8"/>
    <w:rsid w:val="000C1991"/>
    <w:rsid w:val="000C5466"/>
    <w:rsid w:val="000C5567"/>
    <w:rsid w:val="000D18D4"/>
    <w:rsid w:val="000D2270"/>
    <w:rsid w:val="000D5583"/>
    <w:rsid w:val="000D580F"/>
    <w:rsid w:val="000D5D3D"/>
    <w:rsid w:val="000D6B3C"/>
    <w:rsid w:val="000E07F2"/>
    <w:rsid w:val="000E0C43"/>
    <w:rsid w:val="000E2B08"/>
    <w:rsid w:val="000E3402"/>
    <w:rsid w:val="000E3643"/>
    <w:rsid w:val="000F061F"/>
    <w:rsid w:val="000F2DEC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103D"/>
    <w:rsid w:val="00142453"/>
    <w:rsid w:val="00144BCE"/>
    <w:rsid w:val="001477EE"/>
    <w:rsid w:val="001526F9"/>
    <w:rsid w:val="00154F0A"/>
    <w:rsid w:val="00155B5F"/>
    <w:rsid w:val="00155E4C"/>
    <w:rsid w:val="00157395"/>
    <w:rsid w:val="00157668"/>
    <w:rsid w:val="00157E5C"/>
    <w:rsid w:val="001601C8"/>
    <w:rsid w:val="0016221B"/>
    <w:rsid w:val="00162906"/>
    <w:rsid w:val="00163A3A"/>
    <w:rsid w:val="00164399"/>
    <w:rsid w:val="001647C6"/>
    <w:rsid w:val="001650F1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865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340A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4D1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E7F53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1D24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47887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2FCF"/>
    <w:rsid w:val="003A4449"/>
    <w:rsid w:val="003A642D"/>
    <w:rsid w:val="003B081B"/>
    <w:rsid w:val="003B201C"/>
    <w:rsid w:val="003B4566"/>
    <w:rsid w:val="003B4607"/>
    <w:rsid w:val="003B7583"/>
    <w:rsid w:val="003B767D"/>
    <w:rsid w:val="003C1707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1310"/>
    <w:rsid w:val="003E5A56"/>
    <w:rsid w:val="003E7A1B"/>
    <w:rsid w:val="003E7CE8"/>
    <w:rsid w:val="003E7F78"/>
    <w:rsid w:val="003F049C"/>
    <w:rsid w:val="003F3CA0"/>
    <w:rsid w:val="003F6C1E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35A"/>
    <w:rsid w:val="004A1BB4"/>
    <w:rsid w:val="004A2914"/>
    <w:rsid w:val="004A2E0D"/>
    <w:rsid w:val="004A6599"/>
    <w:rsid w:val="004A6BC1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D79E8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329F"/>
    <w:rsid w:val="0050413E"/>
    <w:rsid w:val="005054C7"/>
    <w:rsid w:val="005055A4"/>
    <w:rsid w:val="00505BBE"/>
    <w:rsid w:val="0050675A"/>
    <w:rsid w:val="005072F6"/>
    <w:rsid w:val="00512689"/>
    <w:rsid w:val="005161D1"/>
    <w:rsid w:val="005161D5"/>
    <w:rsid w:val="00526894"/>
    <w:rsid w:val="00530408"/>
    <w:rsid w:val="005305A2"/>
    <w:rsid w:val="0053282D"/>
    <w:rsid w:val="005353CF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753E4"/>
    <w:rsid w:val="00580F6A"/>
    <w:rsid w:val="00584BEB"/>
    <w:rsid w:val="00584F00"/>
    <w:rsid w:val="00586AFE"/>
    <w:rsid w:val="00590A2A"/>
    <w:rsid w:val="00591B9B"/>
    <w:rsid w:val="00595E60"/>
    <w:rsid w:val="005966C4"/>
    <w:rsid w:val="005A052D"/>
    <w:rsid w:val="005A2EF5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524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4466"/>
    <w:rsid w:val="00605B28"/>
    <w:rsid w:val="00605B4B"/>
    <w:rsid w:val="00610CCB"/>
    <w:rsid w:val="00611433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97487"/>
    <w:rsid w:val="006A18E9"/>
    <w:rsid w:val="006A1B65"/>
    <w:rsid w:val="006A5A22"/>
    <w:rsid w:val="006A5B4E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D7663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1A3"/>
    <w:rsid w:val="00740FEF"/>
    <w:rsid w:val="00741A93"/>
    <w:rsid w:val="007432CF"/>
    <w:rsid w:val="00743DA4"/>
    <w:rsid w:val="00744F8E"/>
    <w:rsid w:val="00745F75"/>
    <w:rsid w:val="00746990"/>
    <w:rsid w:val="00747D95"/>
    <w:rsid w:val="0075241D"/>
    <w:rsid w:val="007524F6"/>
    <w:rsid w:val="00753352"/>
    <w:rsid w:val="00753A62"/>
    <w:rsid w:val="00753A6D"/>
    <w:rsid w:val="007543CF"/>
    <w:rsid w:val="007550D6"/>
    <w:rsid w:val="00755E84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9AE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2840"/>
    <w:rsid w:val="007A4AD9"/>
    <w:rsid w:val="007B0E19"/>
    <w:rsid w:val="007B17C1"/>
    <w:rsid w:val="007B1A5D"/>
    <w:rsid w:val="007B1EF0"/>
    <w:rsid w:val="007B4B62"/>
    <w:rsid w:val="007B6F4C"/>
    <w:rsid w:val="007C1689"/>
    <w:rsid w:val="007C223E"/>
    <w:rsid w:val="007C29F7"/>
    <w:rsid w:val="007C362B"/>
    <w:rsid w:val="007C50E0"/>
    <w:rsid w:val="007D1AC2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05"/>
    <w:rsid w:val="00833828"/>
    <w:rsid w:val="00834C0F"/>
    <w:rsid w:val="00836A83"/>
    <w:rsid w:val="0083789D"/>
    <w:rsid w:val="00837F00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08BF"/>
    <w:rsid w:val="008E24A1"/>
    <w:rsid w:val="008E2E66"/>
    <w:rsid w:val="008E50A6"/>
    <w:rsid w:val="008E7CF2"/>
    <w:rsid w:val="008F0931"/>
    <w:rsid w:val="008F195D"/>
    <w:rsid w:val="008F2CBD"/>
    <w:rsid w:val="008F3D15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4660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4A01"/>
    <w:rsid w:val="009E5557"/>
    <w:rsid w:val="009E5655"/>
    <w:rsid w:val="009E70BE"/>
    <w:rsid w:val="009F1B92"/>
    <w:rsid w:val="009F72BE"/>
    <w:rsid w:val="009F7659"/>
    <w:rsid w:val="00A0160D"/>
    <w:rsid w:val="00A10E0E"/>
    <w:rsid w:val="00A13081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1BA"/>
    <w:rsid w:val="00A27CBB"/>
    <w:rsid w:val="00A27D17"/>
    <w:rsid w:val="00A32913"/>
    <w:rsid w:val="00A32A6F"/>
    <w:rsid w:val="00A33688"/>
    <w:rsid w:val="00A3421E"/>
    <w:rsid w:val="00A370EC"/>
    <w:rsid w:val="00A41192"/>
    <w:rsid w:val="00A417DC"/>
    <w:rsid w:val="00A41EC7"/>
    <w:rsid w:val="00A447E5"/>
    <w:rsid w:val="00A462A6"/>
    <w:rsid w:val="00A468FD"/>
    <w:rsid w:val="00A4723E"/>
    <w:rsid w:val="00A475D5"/>
    <w:rsid w:val="00A51018"/>
    <w:rsid w:val="00A51914"/>
    <w:rsid w:val="00A52955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5E17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5E7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97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3C89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85541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219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8D0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3B11"/>
    <w:rsid w:val="00DA6AE1"/>
    <w:rsid w:val="00DA6CDD"/>
    <w:rsid w:val="00DB0228"/>
    <w:rsid w:val="00DB0E6E"/>
    <w:rsid w:val="00DB2000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2DC3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19A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44FC"/>
    <w:rsid w:val="00E97ADB"/>
    <w:rsid w:val="00E97BD4"/>
    <w:rsid w:val="00E97C20"/>
    <w:rsid w:val="00EA041F"/>
    <w:rsid w:val="00EA08F2"/>
    <w:rsid w:val="00EA13C6"/>
    <w:rsid w:val="00EA372E"/>
    <w:rsid w:val="00EA4CD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23B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41E"/>
    <w:rsid w:val="00F43F8B"/>
    <w:rsid w:val="00F4626F"/>
    <w:rsid w:val="00F46BE8"/>
    <w:rsid w:val="00F46CDC"/>
    <w:rsid w:val="00F52189"/>
    <w:rsid w:val="00F53A27"/>
    <w:rsid w:val="00F556FA"/>
    <w:rsid w:val="00F561C4"/>
    <w:rsid w:val="00F6206B"/>
    <w:rsid w:val="00F62E23"/>
    <w:rsid w:val="00F6314F"/>
    <w:rsid w:val="00F6401A"/>
    <w:rsid w:val="00F64C01"/>
    <w:rsid w:val="00F65F1D"/>
    <w:rsid w:val="00F71298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113D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8139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586AFE"/>
  </w:style>
  <w:style w:type="character" w:customStyle="1" w:styleId="31">
    <w:name w:val="Основной текст (3)_"/>
    <w:link w:val="310"/>
    <w:locked/>
    <w:rsid w:val="00586AFE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6AFE"/>
    <w:pPr>
      <w:shd w:val="clear" w:color="auto" w:fill="FFFFFF"/>
      <w:spacing w:before="360" w:after="0" w:line="312" w:lineRule="exact"/>
    </w:pPr>
    <w:rPr>
      <w:b/>
      <w:sz w:val="27"/>
    </w:rPr>
  </w:style>
  <w:style w:type="character" w:customStyle="1" w:styleId="FontStyle26">
    <w:name w:val="Font Style26"/>
    <w:qFormat/>
    <w:rsid w:val="003E13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qFormat/>
    <w:rsid w:val="003E1310"/>
    <w:pPr>
      <w:widowControl w:val="0"/>
      <w:spacing w:after="0" w:line="3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5765-A676-4D5F-9A14-AB18ED4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Зенкина Татьяна Юрьевна</cp:lastModifiedBy>
  <cp:revision>52</cp:revision>
  <cp:lastPrinted>2025-03-12T07:09:00Z</cp:lastPrinted>
  <dcterms:created xsi:type="dcterms:W3CDTF">2025-01-30T14:54:00Z</dcterms:created>
  <dcterms:modified xsi:type="dcterms:W3CDTF">2025-03-28T12:23:00Z</dcterms:modified>
</cp:coreProperties>
</file>